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7D6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资质审核通过告知函</w:t>
      </w:r>
    </w:p>
    <w:p w14:paraId="730769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76D94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XX 公司：</w:t>
      </w:r>
    </w:p>
    <w:p w14:paraId="26334A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贵司提交的相关资质材料已收悉。经我单位审核，</w:t>
      </w:r>
      <w:r>
        <w:rPr>
          <w:rStyle w:val="5"/>
          <w:rFonts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贵司所提供资质齐全、符合本次采购项目</w:t>
      </w:r>
      <w:r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资质</w:t>
      </w:r>
      <w:r>
        <w:rPr>
          <w:rStyle w:val="5"/>
          <w:rFonts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要求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，资质审核予以通过。</w:t>
      </w:r>
    </w:p>
    <w:p w14:paraId="07C7C4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现告知贵司可按照我方采购流程规定，正式提交投标相关材料，请按要求规范报送。</w:t>
      </w:r>
    </w:p>
    <w:p w14:paraId="017B2D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特此告知。</w:t>
      </w:r>
    </w:p>
    <w:p w14:paraId="0C9A3C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 w14:paraId="30A299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  </w:t>
      </w:r>
    </w:p>
    <w:p w14:paraId="3020A0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                 云南省热带作物科学研究所（签章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）</w:t>
      </w:r>
    </w:p>
    <w:p w14:paraId="05609E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4800" w:firstLineChars="150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日</w:t>
      </w:r>
    </w:p>
    <w:p w14:paraId="0885FA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D39B3"/>
    <w:rsid w:val="00D647C1"/>
    <w:rsid w:val="049D39B3"/>
    <w:rsid w:val="0F4D3A7A"/>
    <w:rsid w:val="15F70ADB"/>
    <w:rsid w:val="2888732F"/>
    <w:rsid w:val="32800169"/>
    <w:rsid w:val="347873CF"/>
    <w:rsid w:val="35C43803"/>
    <w:rsid w:val="38AC1FD5"/>
    <w:rsid w:val="39847547"/>
    <w:rsid w:val="3A914AE6"/>
    <w:rsid w:val="3B0E76EA"/>
    <w:rsid w:val="41ED145D"/>
    <w:rsid w:val="54F23193"/>
    <w:rsid w:val="5D74667F"/>
    <w:rsid w:val="65752823"/>
    <w:rsid w:val="777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125</Characters>
  <Lines>0</Lines>
  <Paragraphs>0</Paragraphs>
  <TotalTime>61</TotalTime>
  <ScaleCrop>false</ScaleCrop>
  <LinksUpToDate>false</LinksUpToDate>
  <CharactersWithSpaces>161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2026-05-07T08:05:00Z</dcterms:created>
  <dc:creator>王勇方</dc:creator>
  <cp:lastModifiedBy>王勇方</cp:lastModifiedBy>
  <dcterms:modified xsi:type="dcterms:W3CDTF">2026-05-09T07:33:10Z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6D4BFF30205F418AA926AE64E4C3A1D7_11</vt:lpwstr>
  </property>
  <property fmtid="{D5CDD505-2E9C-101B-9397-08002B2CF9AE}" pid="4" name="KSOTemplateDocerSaveRecord">
    <vt:lpwstr>eyJoZGlkIjoiMGIxOWQ5NTU4ODI3NDI5YzNjMWVkY2Q2MWJiYTI3OTUiLCJ1c2VySWQiOiI1ODkzMTA3NzYifQ==</vt:lpwstr>
  </property>
</Properties>
</file>